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857C" w14:textId="77777777" w:rsidR="006E5371" w:rsidRDefault="006E5371"/>
    <w:p w14:paraId="558C8BC5" w14:textId="77777777" w:rsidR="006E5371" w:rsidRDefault="006E5371"/>
    <w:p w14:paraId="691130BE" w14:textId="55DDF0ED" w:rsidR="006E5371" w:rsidRDefault="006E5371">
      <w:proofErr w:type="spellStart"/>
      <w:r>
        <w:t>Når</w:t>
      </w:r>
      <w:proofErr w:type="spellEnd"/>
      <w:r>
        <w:t xml:space="preserve"> du </w:t>
      </w:r>
      <w:proofErr w:type="spellStart"/>
      <w:r>
        <w:t>indsender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abstract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Bridigng-konferencen</w:t>
      </w:r>
      <w:proofErr w:type="spellEnd"/>
      <w:r>
        <w:t xml:space="preserve">,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anvend</w:t>
      </w:r>
      <w:proofErr w:type="spellEnd"/>
      <w:r>
        <w:t xml:space="preserve"> </w:t>
      </w:r>
      <w:proofErr w:type="spellStart"/>
      <w:r>
        <w:t>nedenstående</w:t>
      </w:r>
      <w:proofErr w:type="spellEnd"/>
      <w:r>
        <w:t xml:space="preserve"> </w:t>
      </w:r>
      <w:proofErr w:type="spellStart"/>
      <w:r>
        <w:t>skabelon</w:t>
      </w:r>
      <w:proofErr w:type="spellEnd"/>
      <w:r>
        <w:t xml:space="preserve">. </w:t>
      </w:r>
    </w:p>
    <w:p w14:paraId="4DCFE95C" w14:textId="77777777" w:rsidR="006E5371" w:rsidRDefault="006E5371"/>
    <w:tbl>
      <w:tblPr>
        <w:tblW w:w="9985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6724"/>
      </w:tblGrid>
      <w:tr w:rsidR="00A72E8E" w14:paraId="4C0B0616" w14:textId="77777777" w:rsidTr="006E5371">
        <w:trPr>
          <w:trHeight w:val="9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2597" w14:textId="4CE431ED" w:rsidR="00A72E8E" w:rsidRPr="006E5371" w:rsidRDefault="007E5E65">
            <w:pPr>
              <w:pStyle w:val="Normaltabell1"/>
              <w:rPr>
                <w:b/>
                <w:bCs/>
                <w:sz w:val="22"/>
                <w:szCs w:val="22"/>
                <w:lang w:val="en-US"/>
              </w:rPr>
            </w:pPr>
            <w:r w:rsidRPr="006E5371">
              <w:rPr>
                <w:b/>
                <w:bCs/>
                <w:sz w:val="22"/>
                <w:szCs w:val="22"/>
                <w:lang w:val="en-US"/>
              </w:rPr>
              <w:t xml:space="preserve">Titel: </w:t>
            </w:r>
          </w:p>
          <w:p w14:paraId="7E5C0145" w14:textId="77777777" w:rsidR="00420FB9" w:rsidRPr="00736FDB" w:rsidRDefault="001D54B9" w:rsidP="006A735B">
            <w:pPr>
              <w:pStyle w:val="Normaltabell1"/>
              <w:rPr>
                <w:sz w:val="24"/>
                <w:szCs w:val="24"/>
                <w:lang w:val="en-US"/>
              </w:rPr>
            </w:pPr>
            <w:r w:rsidRPr="00736FD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B82B" w14:textId="77777777" w:rsidR="00A72E8E" w:rsidRPr="00072AB4" w:rsidRDefault="00A72E8E" w:rsidP="006E537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A735B" w:rsidRPr="00B44AA5" w14:paraId="37CAB63B" w14:textId="77777777" w:rsidTr="006E5371">
        <w:trPr>
          <w:trHeight w:val="9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08C3D" w14:textId="77777777" w:rsidR="006E5371" w:rsidRDefault="006E5371">
            <w:pPr>
              <w:pStyle w:val="Normaltabell1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 xml:space="preserve">Type </w:t>
            </w:r>
            <w:proofErr w:type="spellStart"/>
            <w:r>
              <w:rPr>
                <w:b/>
                <w:bCs/>
                <w:sz w:val="22"/>
                <w:szCs w:val="22"/>
                <w:lang w:val="nb-NO"/>
              </w:rPr>
              <w:t>af</w:t>
            </w:r>
            <w:proofErr w:type="spellEnd"/>
            <w:r>
              <w:rPr>
                <w:b/>
                <w:bCs/>
                <w:sz w:val="22"/>
                <w:szCs w:val="22"/>
                <w:lang w:val="nb-NO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nb-NO"/>
              </w:rPr>
              <w:t>præsentation</w:t>
            </w:r>
            <w:proofErr w:type="spellEnd"/>
            <w:r>
              <w:rPr>
                <w:b/>
                <w:bCs/>
                <w:sz w:val="22"/>
                <w:szCs w:val="22"/>
                <w:lang w:val="nb-NO"/>
              </w:rPr>
              <w:t xml:space="preserve"> </w:t>
            </w:r>
          </w:p>
          <w:p w14:paraId="3B804D6C" w14:textId="7870CFF5" w:rsidR="006A735B" w:rsidRPr="008D28FB" w:rsidRDefault="006E5371">
            <w:pPr>
              <w:pStyle w:val="Normaltabell1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 xml:space="preserve">(sæt </w:t>
            </w:r>
            <w:proofErr w:type="spellStart"/>
            <w:r>
              <w:rPr>
                <w:b/>
                <w:bCs/>
                <w:sz w:val="22"/>
                <w:szCs w:val="22"/>
                <w:lang w:val="nb-NO"/>
              </w:rPr>
              <w:t>kryds</w:t>
            </w:r>
            <w:proofErr w:type="spellEnd"/>
            <w:r>
              <w:rPr>
                <w:b/>
                <w:bCs/>
                <w:sz w:val="22"/>
                <w:szCs w:val="22"/>
                <w:lang w:val="nb-NO"/>
              </w:rPr>
              <w:t xml:space="preserve">):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A9F1" w14:textId="3C4BEBEA" w:rsidR="006E5371" w:rsidRDefault="006E5371" w:rsidP="006E5371">
            <w:pPr>
              <w:pStyle w:val="Normaltabell1"/>
              <w:rPr>
                <w:color w:val="auto"/>
                <w:sz w:val="24"/>
                <w:szCs w:val="24"/>
                <w:lang w:val="nb-NO"/>
              </w:rPr>
            </w:pPr>
            <w:r>
              <w:rPr>
                <w:color w:val="auto"/>
                <w:sz w:val="24"/>
                <w:szCs w:val="24"/>
                <w:lang w:val="nb-NO"/>
              </w:rPr>
              <w:t xml:space="preserve">Klassisk </w:t>
            </w:r>
            <w:proofErr w:type="spellStart"/>
            <w:r>
              <w:rPr>
                <w:color w:val="auto"/>
                <w:sz w:val="24"/>
                <w:szCs w:val="24"/>
                <w:lang w:val="nb-NO"/>
              </w:rPr>
              <w:t>mundtligt</w:t>
            </w:r>
            <w:proofErr w:type="spellEnd"/>
            <w:r>
              <w:rPr>
                <w:color w:val="auto"/>
                <w:sz w:val="24"/>
                <w:szCs w:val="24"/>
                <w:lang w:val="nb-NO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  <w:lang w:val="nb-NO"/>
              </w:rPr>
              <w:t>konferenceoplæg</w:t>
            </w:r>
            <w:proofErr w:type="spellEnd"/>
            <w:r>
              <w:rPr>
                <w:color w:val="auto"/>
                <w:sz w:val="24"/>
                <w:szCs w:val="24"/>
                <w:lang w:val="nb-NO"/>
              </w:rPr>
              <w:t xml:space="preserve">: </w:t>
            </w:r>
          </w:p>
          <w:p w14:paraId="24864987" w14:textId="15878E26" w:rsidR="006E5371" w:rsidRPr="00A31CFC" w:rsidRDefault="006E5371" w:rsidP="006E5371">
            <w:pPr>
              <w:pStyle w:val="Normaltabell1"/>
              <w:rPr>
                <w:color w:val="auto"/>
                <w:sz w:val="24"/>
                <w:szCs w:val="24"/>
                <w:lang w:val="nb-NO"/>
              </w:rPr>
            </w:pPr>
            <w:r>
              <w:rPr>
                <w:color w:val="auto"/>
                <w:sz w:val="24"/>
                <w:szCs w:val="24"/>
                <w:lang w:val="nb-NO"/>
              </w:rPr>
              <w:t xml:space="preserve">Workshop, </w:t>
            </w:r>
            <w:proofErr w:type="spellStart"/>
            <w:r>
              <w:rPr>
                <w:color w:val="auto"/>
                <w:sz w:val="24"/>
                <w:szCs w:val="24"/>
                <w:lang w:val="nb-NO"/>
              </w:rPr>
              <w:t>paneldebat</w:t>
            </w:r>
            <w:proofErr w:type="spellEnd"/>
            <w:r>
              <w:rPr>
                <w:color w:val="auto"/>
                <w:sz w:val="24"/>
                <w:szCs w:val="24"/>
                <w:lang w:val="nb-NO"/>
              </w:rPr>
              <w:t xml:space="preserve"> eller </w:t>
            </w:r>
            <w:proofErr w:type="spellStart"/>
            <w:r>
              <w:rPr>
                <w:color w:val="auto"/>
                <w:sz w:val="24"/>
                <w:szCs w:val="24"/>
                <w:lang w:val="nb-NO"/>
              </w:rPr>
              <w:t>rundbordsdiskussion</w:t>
            </w:r>
            <w:proofErr w:type="spellEnd"/>
            <w:r>
              <w:rPr>
                <w:color w:val="auto"/>
                <w:sz w:val="24"/>
                <w:szCs w:val="24"/>
                <w:lang w:val="nb-NO"/>
              </w:rPr>
              <w:t xml:space="preserve">: </w:t>
            </w:r>
          </w:p>
          <w:p w14:paraId="22412239" w14:textId="1769FEBA" w:rsidR="00E0465F" w:rsidRPr="00A31CFC" w:rsidRDefault="00E0465F" w:rsidP="008A4B99">
            <w:pPr>
              <w:pStyle w:val="Normaltabell1"/>
              <w:rPr>
                <w:color w:val="auto"/>
                <w:sz w:val="24"/>
                <w:szCs w:val="24"/>
                <w:lang w:val="nb-NO"/>
              </w:rPr>
            </w:pPr>
          </w:p>
        </w:tc>
      </w:tr>
      <w:tr w:rsidR="001D54B9" w:rsidRPr="00A31CFC" w14:paraId="338DF35A" w14:textId="77777777" w:rsidTr="006E5371">
        <w:trPr>
          <w:trHeight w:val="8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7E891" w14:textId="09B0471D" w:rsidR="001D54B9" w:rsidRDefault="006E5371" w:rsidP="007E5E65">
            <w:pPr>
              <w:pStyle w:val="Normaltabell1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 xml:space="preserve">Forfatter(e), </w:t>
            </w:r>
            <w:proofErr w:type="spellStart"/>
            <w:r>
              <w:rPr>
                <w:b/>
                <w:bCs/>
                <w:sz w:val="22"/>
                <w:szCs w:val="22"/>
                <w:lang w:val="nb-NO"/>
              </w:rPr>
              <w:t>ansættelsessted</w:t>
            </w:r>
            <w:proofErr w:type="spellEnd"/>
            <w:r>
              <w:rPr>
                <w:b/>
                <w:bCs/>
                <w:sz w:val="22"/>
                <w:szCs w:val="22"/>
                <w:lang w:val="nb-NO"/>
              </w:rPr>
              <w:t xml:space="preserve"> og stillingsbetegnelse </w:t>
            </w:r>
          </w:p>
          <w:p w14:paraId="014D8DFB" w14:textId="6DFFBE81" w:rsidR="006E5371" w:rsidRPr="007201E0" w:rsidRDefault="006E5371" w:rsidP="006E5371">
            <w:pPr>
              <w:pStyle w:val="Normaltabell1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6BEAF" w14:textId="608413BE" w:rsidR="001D54B9" w:rsidRPr="007E5E65" w:rsidRDefault="001D54B9" w:rsidP="006E5371">
            <w:pPr>
              <w:spacing w:after="120"/>
              <w:rPr>
                <w:lang w:val="nb-NO"/>
              </w:rPr>
            </w:pPr>
          </w:p>
        </w:tc>
      </w:tr>
      <w:tr w:rsidR="00A72E8E" w:rsidRPr="006D27A1" w14:paraId="3ABD63AA" w14:textId="77777777" w:rsidTr="006E5371">
        <w:trPr>
          <w:trHeight w:val="8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8AE0" w14:textId="31926BD8" w:rsidR="00A72E8E" w:rsidRPr="007201E0" w:rsidRDefault="006E5371" w:rsidP="008A4B99">
            <w:pPr>
              <w:pStyle w:val="Normaltabell1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 xml:space="preserve">Er I flere der ønsker at holde </w:t>
            </w:r>
            <w:proofErr w:type="spellStart"/>
            <w:r>
              <w:rPr>
                <w:b/>
                <w:bCs/>
                <w:sz w:val="22"/>
                <w:szCs w:val="22"/>
                <w:lang w:val="nb-NO"/>
              </w:rPr>
              <w:t>oplæg</w:t>
            </w:r>
            <w:proofErr w:type="spellEnd"/>
            <w:r>
              <w:rPr>
                <w:b/>
                <w:bCs/>
                <w:sz w:val="22"/>
                <w:szCs w:val="22"/>
                <w:lang w:val="nb-NO"/>
              </w:rPr>
              <w:t xml:space="preserve"> i samme </w:t>
            </w:r>
            <w:proofErr w:type="spellStart"/>
            <w:r>
              <w:rPr>
                <w:b/>
                <w:bCs/>
                <w:sz w:val="22"/>
                <w:szCs w:val="22"/>
                <w:lang w:val="nb-NO"/>
              </w:rPr>
              <w:t>session</w:t>
            </w:r>
            <w:proofErr w:type="spellEnd"/>
            <w:r>
              <w:rPr>
                <w:b/>
                <w:bCs/>
                <w:sz w:val="22"/>
                <w:szCs w:val="22"/>
                <w:lang w:val="nb-NO"/>
              </w:rPr>
              <w:t xml:space="preserve"> (sæt </w:t>
            </w:r>
            <w:proofErr w:type="spellStart"/>
            <w:r>
              <w:rPr>
                <w:b/>
                <w:bCs/>
                <w:sz w:val="22"/>
                <w:szCs w:val="22"/>
                <w:lang w:val="nb-NO"/>
              </w:rPr>
              <w:t>kryds</w:t>
            </w:r>
            <w:proofErr w:type="spellEnd"/>
            <w:r>
              <w:rPr>
                <w:b/>
                <w:bCs/>
                <w:sz w:val="22"/>
                <w:szCs w:val="22"/>
                <w:lang w:val="nb-NO"/>
              </w:rPr>
              <w:t xml:space="preserve">)?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DA37" w14:textId="77777777" w:rsidR="00535D96" w:rsidRDefault="006E5371" w:rsidP="006E5371">
            <w:pPr>
              <w:spacing w:line="276" w:lineRule="auto"/>
              <w:jc w:val="both"/>
              <w:rPr>
                <w:lang w:val="nb-NO"/>
              </w:rPr>
            </w:pPr>
            <w:r>
              <w:rPr>
                <w:lang w:val="nb-NO"/>
              </w:rPr>
              <w:t>Ja (</w:t>
            </w:r>
            <w:proofErr w:type="spellStart"/>
            <w:r>
              <w:rPr>
                <w:lang w:val="nb-NO"/>
              </w:rPr>
              <w:t>angiv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titel</w:t>
            </w:r>
            <w:proofErr w:type="spellEnd"/>
            <w:r>
              <w:rPr>
                <w:lang w:val="nb-NO"/>
              </w:rPr>
              <w:t xml:space="preserve"> på andre </w:t>
            </w:r>
            <w:proofErr w:type="spellStart"/>
            <w:r>
              <w:rPr>
                <w:lang w:val="nb-NO"/>
              </w:rPr>
              <w:t>oplægsholderes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abstract</w:t>
            </w:r>
            <w:proofErr w:type="spellEnd"/>
            <w:r>
              <w:rPr>
                <w:lang w:val="nb-NO"/>
              </w:rPr>
              <w:t xml:space="preserve">): </w:t>
            </w:r>
          </w:p>
          <w:p w14:paraId="6D85A2A4" w14:textId="0EAEF43C" w:rsidR="006E5371" w:rsidRPr="007201E0" w:rsidRDefault="006E5371" w:rsidP="006E5371">
            <w:pPr>
              <w:spacing w:line="276" w:lineRule="auto"/>
              <w:jc w:val="both"/>
              <w:rPr>
                <w:lang w:val="nb-NO"/>
              </w:rPr>
            </w:pPr>
            <w:proofErr w:type="spellStart"/>
            <w:r>
              <w:rPr>
                <w:lang w:val="nb-NO"/>
              </w:rPr>
              <w:t>Nej</w:t>
            </w:r>
            <w:proofErr w:type="spellEnd"/>
            <w:r>
              <w:rPr>
                <w:lang w:val="nb-NO"/>
              </w:rPr>
              <w:t xml:space="preserve">: </w:t>
            </w:r>
          </w:p>
        </w:tc>
      </w:tr>
      <w:tr w:rsidR="00CC102D" w:rsidRPr="00CC102D" w14:paraId="46368AA9" w14:textId="77777777" w:rsidTr="006E5371">
        <w:trPr>
          <w:trHeight w:val="8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08DA1" w14:textId="0EB1FCC8" w:rsidR="00CC102D" w:rsidRPr="006E5371" w:rsidRDefault="00CC102D" w:rsidP="00CC102D">
            <w:pPr>
              <w:pStyle w:val="Normaltabell1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 w:rsidRPr="006E5371">
              <w:rPr>
                <w:rFonts w:cs="Times New Roman"/>
                <w:b/>
                <w:bCs/>
                <w:sz w:val="22"/>
                <w:szCs w:val="22"/>
                <w:lang w:val="en-US"/>
              </w:rPr>
              <w:t>Abstra</w:t>
            </w:r>
            <w:r w:rsidR="006E5371" w:rsidRPr="006E5371">
              <w:rPr>
                <w:rFonts w:cs="Times New Roman"/>
                <w:b/>
                <w:bCs/>
                <w:sz w:val="22"/>
                <w:szCs w:val="22"/>
                <w:lang w:val="en-US"/>
              </w:rPr>
              <w:t>c</w:t>
            </w:r>
            <w:r w:rsidRPr="006E5371">
              <w:rPr>
                <w:rFonts w:cs="Times New Roman"/>
                <w:b/>
                <w:bCs/>
                <w:sz w:val="22"/>
                <w:szCs w:val="22"/>
                <w:lang w:val="en-US"/>
              </w:rPr>
              <w:t>t</w:t>
            </w:r>
          </w:p>
          <w:p w14:paraId="21C61EE0" w14:textId="77777777" w:rsidR="00CC102D" w:rsidRPr="006E5371" w:rsidRDefault="00CC102D" w:rsidP="00CC102D">
            <w:pPr>
              <w:pStyle w:val="Normaltabell1"/>
              <w:rPr>
                <w:rFonts w:cs="Times New Roman"/>
                <w:sz w:val="22"/>
                <w:szCs w:val="22"/>
                <w:lang w:val="en-US"/>
              </w:rPr>
            </w:pPr>
            <w:r w:rsidRPr="006E5371">
              <w:rPr>
                <w:rFonts w:cs="Times New Roman"/>
                <w:sz w:val="22"/>
                <w:szCs w:val="22"/>
                <w:lang w:val="en-US"/>
              </w:rPr>
              <w:t xml:space="preserve">(Times New Roman, 11 pkt., </w:t>
            </w:r>
            <w:proofErr w:type="spellStart"/>
            <w:r w:rsidRPr="006E5371">
              <w:rPr>
                <w:rFonts w:cs="Times New Roman"/>
                <w:sz w:val="22"/>
                <w:szCs w:val="22"/>
                <w:lang w:val="en-US"/>
              </w:rPr>
              <w:t>maks</w:t>
            </w:r>
            <w:proofErr w:type="spellEnd"/>
            <w:r w:rsidRPr="006E5371">
              <w:rPr>
                <w:rFonts w:cs="Times New Roman"/>
                <w:sz w:val="22"/>
                <w:szCs w:val="22"/>
                <w:lang w:val="en-US"/>
              </w:rPr>
              <w:t xml:space="preserve"> 300 </w:t>
            </w:r>
            <w:proofErr w:type="spellStart"/>
            <w:r w:rsidRPr="006E5371">
              <w:rPr>
                <w:rFonts w:cs="Times New Roman"/>
                <w:sz w:val="22"/>
                <w:szCs w:val="22"/>
                <w:lang w:val="en-US"/>
              </w:rPr>
              <w:t>ord</w:t>
            </w:r>
            <w:proofErr w:type="spellEnd"/>
            <w:r w:rsidRPr="006E5371">
              <w:rPr>
                <w:rFonts w:cs="Times New Roman"/>
                <w:sz w:val="22"/>
                <w:szCs w:val="22"/>
                <w:lang w:val="en-US"/>
              </w:rPr>
              <w:t>)</w:t>
            </w:r>
          </w:p>
          <w:p w14:paraId="2E919A73" w14:textId="77777777" w:rsidR="006E5371" w:rsidRPr="006E5371" w:rsidRDefault="006E5371" w:rsidP="00CC102D">
            <w:pPr>
              <w:pStyle w:val="Normaltabell1"/>
              <w:rPr>
                <w:rFonts w:cs="Times New Roman"/>
                <w:sz w:val="22"/>
                <w:szCs w:val="22"/>
                <w:lang w:val="en-US"/>
              </w:rPr>
            </w:pPr>
          </w:p>
          <w:p w14:paraId="61EEE1AA" w14:textId="14507640" w:rsidR="006E5371" w:rsidRPr="006E5371" w:rsidRDefault="006E5371" w:rsidP="00CC102D">
            <w:pPr>
              <w:pStyle w:val="Normaltabell1"/>
              <w:rPr>
                <w:rFonts w:cs="Times New Roman"/>
                <w:sz w:val="22"/>
                <w:szCs w:val="22"/>
                <w:lang w:val="en-US"/>
              </w:rPr>
            </w:pPr>
            <w:r w:rsidRPr="006E5371">
              <w:rPr>
                <w:rFonts w:cs="Times New Roman"/>
                <w:sz w:val="22"/>
                <w:szCs w:val="22"/>
                <w:lang w:val="en-US"/>
              </w:rPr>
              <w:t xml:space="preserve">Der </w:t>
            </w:r>
            <w:proofErr w:type="spellStart"/>
            <w:r w:rsidRPr="006E5371">
              <w:rPr>
                <w:rFonts w:cs="Times New Roman"/>
                <w:sz w:val="22"/>
                <w:szCs w:val="22"/>
                <w:lang w:val="en-US"/>
              </w:rPr>
              <w:t>skal</w:t>
            </w:r>
            <w:proofErr w:type="spellEnd"/>
            <w:r w:rsidRPr="006E537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5371">
              <w:rPr>
                <w:rFonts w:cs="Times New Roman"/>
                <w:sz w:val="22"/>
                <w:szCs w:val="22"/>
                <w:lang w:val="en-US"/>
              </w:rPr>
              <w:t>indgå</w:t>
            </w:r>
            <w:proofErr w:type="spellEnd"/>
            <w:r w:rsidRPr="006E5371">
              <w:rPr>
                <w:rFonts w:cs="Times New Roman"/>
                <w:sz w:val="22"/>
                <w:szCs w:val="22"/>
                <w:lang w:val="en-US"/>
              </w:rPr>
              <w:t xml:space="preserve"> 3-5 </w:t>
            </w:r>
            <w:proofErr w:type="spellStart"/>
            <w:r w:rsidRPr="006E5371">
              <w:rPr>
                <w:rFonts w:cs="Times New Roman"/>
                <w:sz w:val="22"/>
                <w:szCs w:val="22"/>
                <w:lang w:val="en-US"/>
              </w:rPr>
              <w:t>referencer</w:t>
            </w:r>
            <w:proofErr w:type="spellEnd"/>
            <w:r w:rsidRPr="006E5371">
              <w:rPr>
                <w:rFonts w:cs="Times New Roman"/>
                <w:sz w:val="22"/>
                <w:szCs w:val="22"/>
                <w:lang w:val="en-US"/>
              </w:rPr>
              <w:t xml:space="preserve">  </w:t>
            </w:r>
          </w:p>
          <w:p w14:paraId="489B327E" w14:textId="77777777" w:rsidR="00CC102D" w:rsidRPr="006E5371" w:rsidRDefault="00CC102D" w:rsidP="00CC10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:lang w:eastAsia="nb-NO"/>
              </w:rPr>
            </w:pPr>
          </w:p>
          <w:p w14:paraId="4913BFC7" w14:textId="77777777" w:rsidR="00CC102D" w:rsidRPr="006E5371" w:rsidRDefault="00CC102D" w:rsidP="006E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19C6" w14:textId="1BB09315" w:rsidR="00553970" w:rsidRPr="006E5371" w:rsidRDefault="00553970" w:rsidP="006E5371">
            <w:pPr>
              <w:pStyle w:val="Ingenafstand"/>
            </w:pPr>
          </w:p>
        </w:tc>
      </w:tr>
    </w:tbl>
    <w:p w14:paraId="1F912751" w14:textId="77777777" w:rsidR="00A72E8E" w:rsidRDefault="00A72E8E" w:rsidP="00C411D3">
      <w:pPr>
        <w:widowControl w:val="0"/>
        <w:rPr>
          <w:lang w:val="nb-NO"/>
        </w:rPr>
      </w:pPr>
    </w:p>
    <w:p w14:paraId="518E4246" w14:textId="77777777" w:rsidR="00072AB4" w:rsidRPr="00D84808" w:rsidRDefault="00072AB4" w:rsidP="00072AB4">
      <w:pPr>
        <w:spacing w:line="276" w:lineRule="auto"/>
        <w:jc w:val="both"/>
        <w:rPr>
          <w:rFonts w:cs="Times New Roman"/>
          <w:lang w:val="en-GB"/>
        </w:rPr>
      </w:pPr>
    </w:p>
    <w:p w14:paraId="3FD4F75D" w14:textId="77777777" w:rsidR="00072AB4" w:rsidRPr="00DD0467" w:rsidRDefault="00072AB4" w:rsidP="00C411D3">
      <w:pPr>
        <w:widowControl w:val="0"/>
        <w:rPr>
          <w:lang w:val="nb-NO"/>
        </w:rPr>
      </w:pPr>
    </w:p>
    <w:sectPr w:rsidR="00072AB4" w:rsidRPr="00DD0467">
      <w:pgSz w:w="11900" w:h="16840"/>
      <w:pgMar w:top="539" w:right="1134" w:bottom="719" w:left="1134" w:header="259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8CCB" w14:textId="77777777" w:rsidR="00352AEF" w:rsidRDefault="00352AEF">
      <w:r>
        <w:separator/>
      </w:r>
    </w:p>
  </w:endnote>
  <w:endnote w:type="continuationSeparator" w:id="0">
    <w:p w14:paraId="37D25EE4" w14:textId="77777777" w:rsidR="00352AEF" w:rsidRDefault="0035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16CA" w14:textId="77777777" w:rsidR="00352AEF" w:rsidRDefault="00352AEF">
      <w:r>
        <w:separator/>
      </w:r>
    </w:p>
  </w:footnote>
  <w:footnote w:type="continuationSeparator" w:id="0">
    <w:p w14:paraId="4DBA6B12" w14:textId="77777777" w:rsidR="00352AEF" w:rsidRDefault="0035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296"/>
    <w:multiLevelType w:val="hybridMultilevel"/>
    <w:tmpl w:val="54583974"/>
    <w:lvl w:ilvl="0" w:tplc="90DE214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AA7"/>
    <w:multiLevelType w:val="hybridMultilevel"/>
    <w:tmpl w:val="97AC4A08"/>
    <w:lvl w:ilvl="0" w:tplc="5F3040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400226">
    <w:abstractNumId w:val="0"/>
  </w:num>
  <w:num w:numId="2" w16cid:durableId="70459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8E"/>
    <w:rsid w:val="000039DE"/>
    <w:rsid w:val="00005303"/>
    <w:rsid w:val="00032883"/>
    <w:rsid w:val="00034DCB"/>
    <w:rsid w:val="00072AB4"/>
    <w:rsid w:val="000D6340"/>
    <w:rsid w:val="000D7F12"/>
    <w:rsid w:val="000E239E"/>
    <w:rsid w:val="00153F90"/>
    <w:rsid w:val="0017159C"/>
    <w:rsid w:val="001A04A1"/>
    <w:rsid w:val="001A5146"/>
    <w:rsid w:val="001A57C7"/>
    <w:rsid w:val="001B57E5"/>
    <w:rsid w:val="001D54B9"/>
    <w:rsid w:val="00200530"/>
    <w:rsid w:val="002049E7"/>
    <w:rsid w:val="00235C01"/>
    <w:rsid w:val="002646D4"/>
    <w:rsid w:val="002A1649"/>
    <w:rsid w:val="002F029E"/>
    <w:rsid w:val="002F5275"/>
    <w:rsid w:val="0031166E"/>
    <w:rsid w:val="00312D9F"/>
    <w:rsid w:val="00320503"/>
    <w:rsid w:val="00321FBD"/>
    <w:rsid w:val="00350C7A"/>
    <w:rsid w:val="003512D5"/>
    <w:rsid w:val="00352AEF"/>
    <w:rsid w:val="00360282"/>
    <w:rsid w:val="003F1E92"/>
    <w:rsid w:val="00420FB9"/>
    <w:rsid w:val="004344A7"/>
    <w:rsid w:val="0047641E"/>
    <w:rsid w:val="004968D2"/>
    <w:rsid w:val="004E1BB5"/>
    <w:rsid w:val="004E6CB1"/>
    <w:rsid w:val="00501EE7"/>
    <w:rsid w:val="005351ED"/>
    <w:rsid w:val="00535D96"/>
    <w:rsid w:val="00544E93"/>
    <w:rsid w:val="00553970"/>
    <w:rsid w:val="00580E19"/>
    <w:rsid w:val="006563F7"/>
    <w:rsid w:val="00682F47"/>
    <w:rsid w:val="00684969"/>
    <w:rsid w:val="006A145F"/>
    <w:rsid w:val="006A4CD2"/>
    <w:rsid w:val="006A735B"/>
    <w:rsid w:val="006D27A1"/>
    <w:rsid w:val="006E5371"/>
    <w:rsid w:val="006E7C25"/>
    <w:rsid w:val="007201E0"/>
    <w:rsid w:val="00736FDB"/>
    <w:rsid w:val="00747A10"/>
    <w:rsid w:val="00781F67"/>
    <w:rsid w:val="007D69FE"/>
    <w:rsid w:val="007E5E65"/>
    <w:rsid w:val="008278D7"/>
    <w:rsid w:val="00852326"/>
    <w:rsid w:val="00853FB5"/>
    <w:rsid w:val="008653B7"/>
    <w:rsid w:val="008A0D03"/>
    <w:rsid w:val="008A4B99"/>
    <w:rsid w:val="008B5501"/>
    <w:rsid w:val="008C1D8A"/>
    <w:rsid w:val="008D28FB"/>
    <w:rsid w:val="008D6338"/>
    <w:rsid w:val="00902F77"/>
    <w:rsid w:val="00921FC9"/>
    <w:rsid w:val="0093192F"/>
    <w:rsid w:val="009E4B1F"/>
    <w:rsid w:val="00A02266"/>
    <w:rsid w:val="00A13E78"/>
    <w:rsid w:val="00A31CFC"/>
    <w:rsid w:val="00A72E8E"/>
    <w:rsid w:val="00A77C9D"/>
    <w:rsid w:val="00A92EE1"/>
    <w:rsid w:val="00A94692"/>
    <w:rsid w:val="00AB5CC3"/>
    <w:rsid w:val="00AC1418"/>
    <w:rsid w:val="00AD39F9"/>
    <w:rsid w:val="00AE04D9"/>
    <w:rsid w:val="00B20D21"/>
    <w:rsid w:val="00B44AA5"/>
    <w:rsid w:val="00B507D0"/>
    <w:rsid w:val="00B7450B"/>
    <w:rsid w:val="00B8243D"/>
    <w:rsid w:val="00B91F7F"/>
    <w:rsid w:val="00BB74B2"/>
    <w:rsid w:val="00BD0E7F"/>
    <w:rsid w:val="00BE0B1D"/>
    <w:rsid w:val="00C06FD1"/>
    <w:rsid w:val="00C24C28"/>
    <w:rsid w:val="00C27476"/>
    <w:rsid w:val="00C411D3"/>
    <w:rsid w:val="00C843CB"/>
    <w:rsid w:val="00CC102D"/>
    <w:rsid w:val="00D00CEE"/>
    <w:rsid w:val="00D0205A"/>
    <w:rsid w:val="00D13945"/>
    <w:rsid w:val="00D15380"/>
    <w:rsid w:val="00D34B62"/>
    <w:rsid w:val="00D753DE"/>
    <w:rsid w:val="00DB12F6"/>
    <w:rsid w:val="00DB535D"/>
    <w:rsid w:val="00DC54A7"/>
    <w:rsid w:val="00DD0467"/>
    <w:rsid w:val="00DF7217"/>
    <w:rsid w:val="00E0465F"/>
    <w:rsid w:val="00E2116D"/>
    <w:rsid w:val="00E633DE"/>
    <w:rsid w:val="00E6540A"/>
    <w:rsid w:val="00EB10F2"/>
    <w:rsid w:val="00EB32E9"/>
    <w:rsid w:val="00EC6421"/>
    <w:rsid w:val="00ED0CEE"/>
    <w:rsid w:val="00F13556"/>
    <w:rsid w:val="00FC1ACD"/>
    <w:rsid w:val="00FF2289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E0575"/>
  <w15:docId w15:val="{21D75451-ACEB-4A8A-B436-FEE82897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2"/>
      <w:szCs w:val="22"/>
      <w:u w:color="000000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72A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bdr w:val="none" w:sz="0" w:space="0" w:color="auto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altabell1">
    <w:name w:val="Normal tabell1"/>
    <w:rPr>
      <w:rFonts w:cs="Arial Unicode MS"/>
      <w:color w:val="000000"/>
      <w:u w:color="000000"/>
    </w:rPr>
  </w:style>
  <w:style w:type="paragraph" w:customStyle="1" w:styleId="Pa2">
    <w:name w:val="Pa2"/>
    <w:basedOn w:val="Normal"/>
    <w:next w:val="Normal"/>
    <w:uiPriority w:val="99"/>
    <w:rsid w:val="00A94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1" w:lineRule="atLeast"/>
    </w:pPr>
    <w:rPr>
      <w:rFonts w:ascii="Times" w:hAnsi="Times" w:cs="Times New Roman"/>
      <w:color w:val="auto"/>
      <w:sz w:val="24"/>
      <w:szCs w:val="24"/>
      <w:lang w:val="sv-SE"/>
    </w:rPr>
  </w:style>
  <w:style w:type="paragraph" w:styleId="Listeafsnit">
    <w:name w:val="List Paragraph"/>
    <w:basedOn w:val="Normal"/>
    <w:uiPriority w:val="34"/>
    <w:qFormat/>
    <w:rsid w:val="001D54B9"/>
    <w:pPr>
      <w:ind w:left="720"/>
      <w:contextualSpacing/>
    </w:p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843CB"/>
    <w:rPr>
      <w:rFonts w:cs="Times New Roman"/>
      <w:sz w:val="24"/>
      <w:szCs w:val="24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843CB"/>
    <w:rPr>
      <w:color w:val="000000"/>
      <w:sz w:val="24"/>
      <w:szCs w:val="24"/>
      <w:u w:color="000000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1CF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1CFC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Korrektur">
    <w:name w:val="Revision"/>
    <w:hidden/>
    <w:uiPriority w:val="99"/>
    <w:semiHidden/>
    <w:rsid w:val="00544E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Standardskrifttypeiafsnit"/>
    <w:rsid w:val="00072AB4"/>
  </w:style>
  <w:style w:type="character" w:customStyle="1" w:styleId="outlook-search-highlight">
    <w:name w:val="outlook-search-highlight"/>
    <w:basedOn w:val="Standardskrifttypeiafsnit"/>
    <w:rsid w:val="00072AB4"/>
  </w:style>
  <w:style w:type="character" w:styleId="Ulstomtale">
    <w:name w:val="Unresolved Mention"/>
    <w:basedOn w:val="Standardskrifttypeiafsnit"/>
    <w:uiPriority w:val="99"/>
    <w:semiHidden/>
    <w:unhideWhenUsed/>
    <w:rsid w:val="00072AB4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72AB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bdr w:val="none" w:sz="0" w:space="0" w:color="auto"/>
      <w:lang w:val="da-DK" w:eastAsia="en-US"/>
      <w14:ligatures w14:val="standardContextual"/>
    </w:rPr>
  </w:style>
  <w:style w:type="character" w:customStyle="1" w:styleId="citationsource-journal">
    <w:name w:val="citation_source-journal"/>
    <w:basedOn w:val="Standardskrifttypeiafsnit"/>
    <w:rsid w:val="00072AB4"/>
  </w:style>
  <w:style w:type="paragraph" w:styleId="Ingenafstand">
    <w:name w:val="No Spacing"/>
    <w:uiPriority w:val="1"/>
    <w:qFormat/>
    <w:rsid w:val="006E5371"/>
    <w:rPr>
      <w:rFonts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776b0-8f7e-4bc2-af36-b52fad6a38bc">
      <Terms xmlns="http://schemas.microsoft.com/office/infopath/2007/PartnerControls"/>
    </lcf76f155ced4ddcb4097134ff3c332f>
    <TaxCatchAll xmlns="e30857cb-0be4-43fc-9aa1-3f8a7f4e03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6714E820C4A842BDDE2EFA04B555CC" ma:contentTypeVersion="19" ma:contentTypeDescription="Opprett et nytt dokument." ma:contentTypeScope="" ma:versionID="7740521a2ece559a9dd30632f6f73084">
  <xsd:schema xmlns:xsd="http://www.w3.org/2001/XMLSchema" xmlns:xs="http://www.w3.org/2001/XMLSchema" xmlns:p="http://schemas.microsoft.com/office/2006/metadata/properties" xmlns:ns2="d45776b0-8f7e-4bc2-af36-b52fad6a38bc" xmlns:ns3="e30857cb-0be4-43fc-9aa1-3f8a7f4e03dc" targetNamespace="http://schemas.microsoft.com/office/2006/metadata/properties" ma:root="true" ma:fieldsID="048c4d52f5103c8a48d601768e916ad2" ns2:_="" ns3:_="">
    <xsd:import namespace="d45776b0-8f7e-4bc2-af36-b52fad6a38bc"/>
    <xsd:import namespace="e30857cb-0be4-43fc-9aa1-3f8a7f4e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776b0-8f7e-4bc2-af36-b52fad6a3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dc0b718-0dad-4dda-aee4-ab88cea98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857cb-0be4-43fc-9aa1-3f8a7f4e0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293865-2c14-44a2-a517-ad5b8d6428e2}" ma:internalName="TaxCatchAll" ma:showField="CatchAllData" ma:web="e30857cb-0be4-43fc-9aa1-3f8a7f4e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70F65-33B2-42EA-BD22-47FCA09EB876}">
  <ds:schemaRefs>
    <ds:schemaRef ds:uri="http://schemas.microsoft.com/office/2006/metadata/properties"/>
    <ds:schemaRef ds:uri="http://schemas.microsoft.com/office/infopath/2007/PartnerControls"/>
    <ds:schemaRef ds:uri="d45776b0-8f7e-4bc2-af36-b52fad6a38bc"/>
    <ds:schemaRef ds:uri="e30857cb-0be4-43fc-9aa1-3f8a7f4e03dc"/>
  </ds:schemaRefs>
</ds:datastoreItem>
</file>

<file path=customXml/itemProps2.xml><?xml version="1.0" encoding="utf-8"?>
<ds:datastoreItem xmlns:ds="http://schemas.openxmlformats.org/officeDocument/2006/customXml" ds:itemID="{4AC4032F-C69E-44D2-B3FC-CFEBAFA0C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00DE8-94DA-4143-BBD6-C337B53B4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776b0-8f7e-4bc2-af36-b52fad6a38bc"/>
    <ds:schemaRef ds:uri="e30857cb-0be4-43fc-9aa1-3f8a7f4e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435</Characters>
  <Application>Microsoft Office Word</Application>
  <DocSecurity>4</DocSecurity>
  <Lines>33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Halmstad Univeristy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 Hertting [kriher]</dc:creator>
  <cp:lastModifiedBy>Allis Skovbjerg Jepsen</cp:lastModifiedBy>
  <cp:revision>2</cp:revision>
  <dcterms:created xsi:type="dcterms:W3CDTF">2026-05-28T05:58:00Z</dcterms:created>
  <dcterms:modified xsi:type="dcterms:W3CDTF">2026-05-28T05:58:00Z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0x010100196714E820C4A842BDDE2EFA04B555CC</vt:lpwstr>
  </property>
  <property fmtid="{D5CDD505-2E9C-101B-9397-08002B2CF9AE}" pid="3" name="MediaServiceImageTags">
    <vt:lpwstr/>
  </property>
  <property fmtid="{D5CDD505-2E9C-101B-9397-08002B2CF9AE}" pid="4" name="ContentRemapped">
    <vt:lpwstr>true</vt:lpwstr>
  </property>
</Properties>
</file>